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919"/>
        <w:tblW w:w="1520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096"/>
        <w:gridCol w:w="2269"/>
        <w:gridCol w:w="2139"/>
        <w:gridCol w:w="2196"/>
        <w:gridCol w:w="2162"/>
        <w:gridCol w:w="2166"/>
        <w:gridCol w:w="2172"/>
      </w:tblGrid>
      <w:tr w:rsidR="005D15D9" w:rsidRPr="00725428" w14:paraId="3E8E5B60" w14:textId="77777777" w:rsidTr="005D15D9">
        <w:trPr>
          <w:trHeight w:val="684"/>
        </w:trPr>
        <w:tc>
          <w:tcPr>
            <w:tcW w:w="15200" w:type="dxa"/>
            <w:gridSpan w:val="7"/>
            <w:shd w:val="clear" w:color="auto" w:fill="00B0F0"/>
          </w:tcPr>
          <w:p w14:paraId="02DBA324" w14:textId="2936F4F0" w:rsidR="005D15D9" w:rsidRPr="00725428" w:rsidRDefault="005221FD" w:rsidP="005D15D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428">
              <w:rPr>
                <w:rFonts w:ascii="Century Gothic" w:hAnsi="Century Gothic"/>
                <w:noProof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 wp14:anchorId="209CF8CD" wp14:editId="4FEE31EF">
                  <wp:simplePos x="0" y="0"/>
                  <wp:positionH relativeFrom="margin">
                    <wp:posOffset>9202553</wp:posOffset>
                  </wp:positionH>
                  <wp:positionV relativeFrom="paragraph">
                    <wp:posOffset>16849</wp:posOffset>
                  </wp:positionV>
                  <wp:extent cx="352425" cy="365760"/>
                  <wp:effectExtent l="0" t="0" r="9525" b="0"/>
                  <wp:wrapThrough wrapText="bothSides">
                    <wp:wrapPolygon edited="0">
                      <wp:start x="0" y="0"/>
                      <wp:lineTo x="0" y="20250"/>
                      <wp:lineTo x="21016" y="20250"/>
                      <wp:lineTo x="21016" y="0"/>
                      <wp:lineTo x="0" y="0"/>
                    </wp:wrapPolygon>
                  </wp:wrapThrough>
                  <wp:docPr id="1342827609" name="Picture 1342827609" descr="A blue circle with a building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circle with a building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5428">
              <w:rPr>
                <w:rFonts w:ascii="Century Gothic" w:hAnsi="Century Gothic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66C2A9C5" wp14:editId="3386F152">
                  <wp:simplePos x="0" y="0"/>
                  <wp:positionH relativeFrom="margin">
                    <wp:posOffset>-46990</wp:posOffset>
                  </wp:positionH>
                  <wp:positionV relativeFrom="paragraph">
                    <wp:posOffset>16510</wp:posOffset>
                  </wp:positionV>
                  <wp:extent cx="414655" cy="429895"/>
                  <wp:effectExtent l="0" t="0" r="4445" b="8255"/>
                  <wp:wrapThrough wrapText="bothSides">
                    <wp:wrapPolygon edited="0">
                      <wp:start x="0" y="0"/>
                      <wp:lineTo x="0" y="21058"/>
                      <wp:lineTo x="20839" y="21058"/>
                      <wp:lineTo x="20839" y="0"/>
                      <wp:lineTo x="0" y="0"/>
                    </wp:wrapPolygon>
                  </wp:wrapThrough>
                  <wp:docPr id="1" name="Picture 1" descr="A blue circle with a building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circle with a building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0E5DF1" w14:textId="5C3DF509" w:rsidR="005D15D9" w:rsidRPr="00725428" w:rsidRDefault="00407A10" w:rsidP="005D15D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725428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 xml:space="preserve">DT </w:t>
            </w:r>
            <w:r w:rsidR="005D15D9" w:rsidRPr="00725428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 xml:space="preserve">Curriculum Overview </w:t>
            </w:r>
          </w:p>
          <w:p w14:paraId="2536B36E" w14:textId="13EFF487" w:rsidR="005D15D9" w:rsidRPr="00725428" w:rsidRDefault="005D15D9" w:rsidP="005D15D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5D15D9" w:rsidRPr="00725428" w14:paraId="3C0C9101" w14:textId="77777777" w:rsidTr="005D15D9">
        <w:trPr>
          <w:trHeight w:val="684"/>
        </w:trPr>
        <w:tc>
          <w:tcPr>
            <w:tcW w:w="2096" w:type="dxa"/>
            <w:shd w:val="clear" w:color="auto" w:fill="0070C0"/>
          </w:tcPr>
          <w:p w14:paraId="76545899" w14:textId="69C96377" w:rsidR="005D15D9" w:rsidRPr="00725428" w:rsidRDefault="000C4709" w:rsidP="005D15D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sz w:val="18"/>
                <w:szCs w:val="18"/>
              </w:rPr>
              <w:t>Class</w:t>
            </w:r>
          </w:p>
        </w:tc>
        <w:tc>
          <w:tcPr>
            <w:tcW w:w="2269" w:type="dxa"/>
            <w:shd w:val="clear" w:color="auto" w:fill="0070C0"/>
            <w:vAlign w:val="center"/>
          </w:tcPr>
          <w:p w14:paraId="1CD7E6E9" w14:textId="77777777" w:rsidR="005D15D9" w:rsidRPr="00725428" w:rsidRDefault="005D15D9" w:rsidP="005D15D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sz w:val="18"/>
                <w:szCs w:val="18"/>
              </w:rPr>
              <w:t>Autumn 1</w:t>
            </w:r>
          </w:p>
        </w:tc>
        <w:tc>
          <w:tcPr>
            <w:tcW w:w="2139" w:type="dxa"/>
            <w:shd w:val="clear" w:color="auto" w:fill="0070C0"/>
            <w:vAlign w:val="center"/>
          </w:tcPr>
          <w:p w14:paraId="21C23FE7" w14:textId="77777777" w:rsidR="005D15D9" w:rsidRPr="00725428" w:rsidRDefault="005D15D9" w:rsidP="005D15D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sz w:val="18"/>
                <w:szCs w:val="18"/>
              </w:rPr>
              <w:t>Autumn 2</w:t>
            </w:r>
          </w:p>
        </w:tc>
        <w:tc>
          <w:tcPr>
            <w:tcW w:w="2196" w:type="dxa"/>
            <w:shd w:val="clear" w:color="auto" w:fill="0070C0"/>
            <w:vAlign w:val="center"/>
          </w:tcPr>
          <w:p w14:paraId="341A50CB" w14:textId="77777777" w:rsidR="005D15D9" w:rsidRPr="00725428" w:rsidRDefault="005D15D9" w:rsidP="005D15D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sz w:val="18"/>
                <w:szCs w:val="18"/>
              </w:rPr>
              <w:t>Spring 1</w:t>
            </w:r>
          </w:p>
        </w:tc>
        <w:tc>
          <w:tcPr>
            <w:tcW w:w="2162" w:type="dxa"/>
            <w:shd w:val="clear" w:color="auto" w:fill="0070C0"/>
            <w:vAlign w:val="center"/>
          </w:tcPr>
          <w:p w14:paraId="709A4759" w14:textId="77777777" w:rsidR="005D15D9" w:rsidRPr="00725428" w:rsidRDefault="005D15D9" w:rsidP="005D15D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sz w:val="18"/>
                <w:szCs w:val="18"/>
              </w:rPr>
              <w:t>Spring 2</w:t>
            </w:r>
          </w:p>
        </w:tc>
        <w:tc>
          <w:tcPr>
            <w:tcW w:w="2166" w:type="dxa"/>
            <w:shd w:val="clear" w:color="auto" w:fill="0070C0"/>
            <w:vAlign w:val="center"/>
          </w:tcPr>
          <w:p w14:paraId="69B005BC" w14:textId="77777777" w:rsidR="005D15D9" w:rsidRPr="00725428" w:rsidRDefault="005D15D9" w:rsidP="005D15D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sz w:val="18"/>
                <w:szCs w:val="18"/>
              </w:rPr>
              <w:t>Summer 1</w:t>
            </w:r>
          </w:p>
        </w:tc>
        <w:tc>
          <w:tcPr>
            <w:tcW w:w="2172" w:type="dxa"/>
            <w:shd w:val="clear" w:color="auto" w:fill="0070C0"/>
            <w:vAlign w:val="center"/>
          </w:tcPr>
          <w:p w14:paraId="20D8E66C" w14:textId="77777777" w:rsidR="005D15D9" w:rsidRPr="00725428" w:rsidRDefault="005D15D9" w:rsidP="005D15D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sz w:val="18"/>
                <w:szCs w:val="18"/>
              </w:rPr>
              <w:t>Summer 2</w:t>
            </w:r>
          </w:p>
        </w:tc>
      </w:tr>
      <w:tr w:rsidR="00725428" w:rsidRPr="00725428" w14:paraId="7544F11E" w14:textId="77777777" w:rsidTr="00767C9A">
        <w:trPr>
          <w:trHeight w:val="1098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4923B00D" w14:textId="5FBAD8BA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sz w:val="18"/>
                <w:szCs w:val="18"/>
              </w:rPr>
              <w:t>N</w:t>
            </w:r>
          </w:p>
        </w:tc>
        <w:tc>
          <w:tcPr>
            <w:tcW w:w="13104" w:type="dxa"/>
            <w:gridSpan w:val="6"/>
            <w:vMerge w:val="restart"/>
            <w:vAlign w:val="center"/>
          </w:tcPr>
          <w:p w14:paraId="64942AAB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sz w:val="18"/>
                <w:szCs w:val="18"/>
              </w:rPr>
              <w:t xml:space="preserve">In EYFS, DT is taught through Expressive Arts and Design and Physical Development. </w:t>
            </w:r>
          </w:p>
          <w:p w14:paraId="22CC5F82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CF6CC2D" w14:textId="77777777" w:rsidR="00725428" w:rsidRPr="00725428" w:rsidRDefault="00725428" w:rsidP="00725428">
            <w:pPr>
              <w:pStyle w:val="ListParagraph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sz w:val="18"/>
                <w:szCs w:val="18"/>
              </w:rPr>
              <w:t xml:space="preserve">Throughout the year, children will learn about and explore: </w:t>
            </w:r>
          </w:p>
          <w:p w14:paraId="092FA036" w14:textId="462B1611" w:rsidR="00725428" w:rsidRPr="00725428" w:rsidRDefault="00725428" w:rsidP="00725428">
            <w:pPr>
              <w:pStyle w:val="ListParagraph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Pr="00725428">
              <w:rPr>
                <w:rFonts w:ascii="Century Gothic" w:hAnsi="Century Gothic" w:cs="Arial"/>
                <w:sz w:val="18"/>
                <w:szCs w:val="18"/>
              </w:rPr>
              <w:t>tructures</w:t>
            </w:r>
          </w:p>
          <w:p w14:paraId="160679B3" w14:textId="31734265" w:rsidR="00725428" w:rsidRPr="00725428" w:rsidRDefault="00725428" w:rsidP="00725428">
            <w:pPr>
              <w:pStyle w:val="ListParagraph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sz w:val="18"/>
                <w:szCs w:val="18"/>
              </w:rPr>
              <w:t>T</w:t>
            </w:r>
            <w:r w:rsidRPr="00725428">
              <w:rPr>
                <w:rFonts w:ascii="Century Gothic" w:hAnsi="Century Gothic" w:cs="Arial"/>
                <w:sz w:val="18"/>
                <w:szCs w:val="18"/>
              </w:rPr>
              <w:t>extiles</w:t>
            </w:r>
          </w:p>
          <w:p w14:paraId="132D8CA1" w14:textId="12DAFEB5" w:rsidR="00725428" w:rsidRPr="00725428" w:rsidRDefault="00725428" w:rsidP="00725428">
            <w:pPr>
              <w:pStyle w:val="ListParagraph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sz w:val="18"/>
                <w:szCs w:val="18"/>
              </w:rPr>
              <w:t>C</w:t>
            </w:r>
            <w:r w:rsidRPr="00725428">
              <w:rPr>
                <w:rFonts w:ascii="Century Gothic" w:hAnsi="Century Gothic" w:cs="Arial"/>
                <w:sz w:val="18"/>
                <w:szCs w:val="18"/>
              </w:rPr>
              <w:t>ooking and nutrition</w:t>
            </w:r>
          </w:p>
          <w:p w14:paraId="016E0866" w14:textId="2DC6F9FB" w:rsidR="00725428" w:rsidRPr="00725428" w:rsidRDefault="00725428" w:rsidP="00725428">
            <w:pPr>
              <w:pStyle w:val="ListParagraph"/>
              <w:jc w:val="center"/>
              <w:rPr>
                <w:rFonts w:ascii="Century Gothic" w:hAnsi="Century Gothic" w:cstheme="majorBidi"/>
                <w:sz w:val="18"/>
                <w:szCs w:val="18"/>
              </w:rPr>
            </w:pPr>
          </w:p>
        </w:tc>
      </w:tr>
      <w:tr w:rsidR="00725428" w:rsidRPr="00725428" w14:paraId="66E43415" w14:textId="77777777" w:rsidTr="00EA26F3">
        <w:trPr>
          <w:trHeight w:val="684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07B366C6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9B3183F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EF222A1" w14:textId="087A5F9F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sz w:val="18"/>
                <w:szCs w:val="18"/>
              </w:rPr>
              <w:t>R</w:t>
            </w:r>
          </w:p>
          <w:p w14:paraId="262ABA87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5E29DB1" w14:textId="1C879BC2" w:rsidR="00725428" w:rsidRPr="00725428" w:rsidRDefault="00725428" w:rsidP="00725428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3104" w:type="dxa"/>
            <w:gridSpan w:val="6"/>
            <w:vMerge/>
            <w:vAlign w:val="center"/>
          </w:tcPr>
          <w:p w14:paraId="6EFFD03A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25428" w:rsidRPr="00725428" w14:paraId="0A51E6C3" w14:textId="77777777" w:rsidTr="00B367D9">
        <w:trPr>
          <w:trHeight w:val="684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70E2F15A" w14:textId="73BB3571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sz w:val="18"/>
                <w:szCs w:val="18"/>
              </w:rPr>
              <w:t>KS1 A</w:t>
            </w:r>
          </w:p>
        </w:tc>
        <w:tc>
          <w:tcPr>
            <w:tcW w:w="2269" w:type="dxa"/>
            <w:shd w:val="clear" w:color="auto" w:fill="C5E0B3" w:themeFill="accent6" w:themeFillTint="66"/>
            <w:vAlign w:val="center"/>
          </w:tcPr>
          <w:p w14:paraId="2EBCFB7A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  <w:t>Mechanisms</w:t>
            </w:r>
          </w:p>
          <w:p w14:paraId="230842ED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</w:pPr>
          </w:p>
          <w:p w14:paraId="0EFC3C24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  <w:r w:rsidRPr="00725428">
              <w:rPr>
                <w:rFonts w:ascii="Century Gothic" w:hAnsi="Century Gothic" w:cs="Arial"/>
                <w:sz w:val="18"/>
                <w:szCs w:val="18"/>
                <w:highlight w:val="yellow"/>
              </w:rPr>
              <w:t>Wheels and axles</w:t>
            </w:r>
          </w:p>
          <w:p w14:paraId="7D9BF3D6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</w:pPr>
          </w:p>
          <w:p w14:paraId="62E652E0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</w:pPr>
            <w:r w:rsidRPr="00725428"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  <w:t>Wheels – working with wheels and axles</w:t>
            </w:r>
          </w:p>
          <w:p w14:paraId="39063836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</w:pPr>
          </w:p>
          <w:p w14:paraId="3EA74B7B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</w:pPr>
            <w:hyperlink r:id="rId9" w:history="1">
              <w:r w:rsidRPr="00725428">
                <w:rPr>
                  <w:color w:val="0000FF"/>
                  <w:sz w:val="18"/>
                  <w:szCs w:val="18"/>
                  <w:highlight w:val="yellow"/>
                  <w:u w:val="single"/>
                </w:rPr>
                <w:t>Wheels - working with wheels and axles - D&amp;T Association</w:t>
              </w:r>
            </w:hyperlink>
          </w:p>
          <w:p w14:paraId="4D51ECD3" w14:textId="2D97AC62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C5E0B3" w:themeFill="accent6" w:themeFillTint="66"/>
            <w:vAlign w:val="center"/>
          </w:tcPr>
          <w:p w14:paraId="33077BAF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  <w:t>Structures</w:t>
            </w:r>
          </w:p>
          <w:p w14:paraId="4120C5C9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</w:pPr>
          </w:p>
          <w:p w14:paraId="2150885D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  <w:r w:rsidRPr="00725428">
              <w:rPr>
                <w:rFonts w:ascii="Century Gothic" w:hAnsi="Century Gothic" w:cs="Arial"/>
                <w:sz w:val="18"/>
                <w:szCs w:val="18"/>
                <w:highlight w:val="yellow"/>
              </w:rPr>
              <w:t>Freestanding Structures</w:t>
            </w:r>
          </w:p>
          <w:p w14:paraId="298C112F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</w:pPr>
          </w:p>
          <w:p w14:paraId="7D7BF0CB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</w:pPr>
            <w:r w:rsidRPr="00725428"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  <w:t>Whose Home?</w:t>
            </w:r>
          </w:p>
          <w:p w14:paraId="16D188D8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</w:pPr>
          </w:p>
          <w:p w14:paraId="5AF7407B" w14:textId="7F7B8BEC" w:rsidR="00725428" w:rsidRPr="00725428" w:rsidRDefault="00725428" w:rsidP="00725428">
            <w:pPr>
              <w:jc w:val="center"/>
              <w:rPr>
                <w:rFonts w:ascii="Century Gothic" w:hAnsi="Century Gothic" w:cs="Arial"/>
                <w:color w:val="0070C0"/>
                <w:sz w:val="18"/>
                <w:szCs w:val="18"/>
              </w:rPr>
            </w:pPr>
            <w:hyperlink r:id="rId10" w:history="1">
              <w:r w:rsidRPr="00725428">
                <w:rPr>
                  <w:color w:val="0000FF"/>
                  <w:sz w:val="18"/>
                  <w:szCs w:val="18"/>
                  <w:highlight w:val="yellow"/>
                  <w:u w:val="single"/>
                </w:rPr>
                <w:t>Structures: Whose Home? - D&amp;T Association</w:t>
              </w:r>
            </w:hyperlink>
          </w:p>
        </w:tc>
        <w:tc>
          <w:tcPr>
            <w:tcW w:w="2196" w:type="dxa"/>
            <w:shd w:val="clear" w:color="auto" w:fill="C5E0B3" w:themeFill="accent6" w:themeFillTint="66"/>
            <w:vAlign w:val="center"/>
          </w:tcPr>
          <w:p w14:paraId="2E603BCB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  <w:t>Food</w:t>
            </w:r>
          </w:p>
          <w:p w14:paraId="3CE29DBC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</w:pPr>
          </w:p>
          <w:p w14:paraId="5CC9F79B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  <w:r w:rsidRPr="00725428">
              <w:rPr>
                <w:rFonts w:ascii="Century Gothic" w:hAnsi="Century Gothic" w:cs="Arial"/>
                <w:sz w:val="18"/>
                <w:szCs w:val="18"/>
                <w:highlight w:val="yellow"/>
              </w:rPr>
              <w:t>Preparing fruit and vegetables</w:t>
            </w:r>
          </w:p>
          <w:p w14:paraId="4B2CEBFF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</w:pPr>
          </w:p>
          <w:p w14:paraId="156664B0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</w:pPr>
            <w:r w:rsidRPr="00725428"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  <w:t>Fantastic Fruit</w:t>
            </w:r>
          </w:p>
          <w:p w14:paraId="14317F9E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</w:pPr>
          </w:p>
          <w:p w14:paraId="5A7182C0" w14:textId="49F99568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hyperlink r:id="rId11" w:history="1">
              <w:r w:rsidRPr="00725428">
                <w:rPr>
                  <w:color w:val="0000FF"/>
                  <w:sz w:val="18"/>
                  <w:szCs w:val="18"/>
                  <w:highlight w:val="yellow"/>
                  <w:u w:val="single"/>
                </w:rPr>
                <w:t>Fantastic Fruit - D&amp;T Association</w:t>
              </w:r>
            </w:hyperlink>
          </w:p>
        </w:tc>
        <w:tc>
          <w:tcPr>
            <w:tcW w:w="2162" w:type="dxa"/>
            <w:shd w:val="clear" w:color="auto" w:fill="C5E0B3" w:themeFill="accent6" w:themeFillTint="66"/>
            <w:vAlign w:val="center"/>
          </w:tcPr>
          <w:p w14:paraId="3C79F516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</w:pPr>
          </w:p>
          <w:p w14:paraId="265888FC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</w:pPr>
          </w:p>
          <w:p w14:paraId="0E20709D" w14:textId="2DBC2808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  <w:t>Mechanisms</w:t>
            </w:r>
          </w:p>
          <w:p w14:paraId="0D8CE951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</w:pPr>
          </w:p>
          <w:p w14:paraId="71DF7754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  <w:r w:rsidRPr="00725428">
              <w:rPr>
                <w:rFonts w:ascii="Century Gothic" w:hAnsi="Century Gothic" w:cs="Arial"/>
                <w:sz w:val="18"/>
                <w:szCs w:val="18"/>
                <w:highlight w:val="yellow"/>
              </w:rPr>
              <w:t>Wheels and axles</w:t>
            </w:r>
          </w:p>
          <w:p w14:paraId="24F1C67B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</w:pPr>
          </w:p>
          <w:p w14:paraId="6A5824FD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</w:pPr>
            <w:r w:rsidRPr="00725428"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  <w:t>Wheels – working with wheels and axles</w:t>
            </w:r>
          </w:p>
          <w:p w14:paraId="528FE29D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</w:pPr>
          </w:p>
          <w:p w14:paraId="74F57FAB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</w:pPr>
            <w:hyperlink r:id="rId12" w:history="1">
              <w:r w:rsidRPr="00725428">
                <w:rPr>
                  <w:color w:val="0000FF"/>
                  <w:sz w:val="18"/>
                  <w:szCs w:val="18"/>
                  <w:highlight w:val="yellow"/>
                  <w:u w:val="single"/>
                </w:rPr>
                <w:t>Wheels - working with wheels and axles - D&amp;T Association</w:t>
              </w:r>
            </w:hyperlink>
          </w:p>
          <w:p w14:paraId="53E8F952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A3B8780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FB1F84F" w14:textId="49A6DBA3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66" w:type="dxa"/>
            <w:shd w:val="clear" w:color="auto" w:fill="C5E0B3" w:themeFill="accent6" w:themeFillTint="66"/>
            <w:vAlign w:val="center"/>
          </w:tcPr>
          <w:p w14:paraId="092FACC6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  <w:t>Structures</w:t>
            </w:r>
          </w:p>
          <w:p w14:paraId="0503DFE8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</w:pPr>
          </w:p>
          <w:p w14:paraId="00B16EB3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  <w:r w:rsidRPr="00725428">
              <w:rPr>
                <w:rFonts w:ascii="Century Gothic" w:hAnsi="Century Gothic" w:cs="Arial"/>
                <w:sz w:val="18"/>
                <w:szCs w:val="18"/>
                <w:highlight w:val="yellow"/>
              </w:rPr>
              <w:t>Freestanding Structures</w:t>
            </w:r>
          </w:p>
          <w:p w14:paraId="31F06AF9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</w:pPr>
          </w:p>
          <w:p w14:paraId="6F4490CC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</w:pPr>
            <w:r w:rsidRPr="00725428"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  <w:t>Whose Home?</w:t>
            </w:r>
          </w:p>
          <w:p w14:paraId="3473CC3F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</w:pPr>
          </w:p>
          <w:p w14:paraId="798FD280" w14:textId="596F5EEF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hyperlink r:id="rId13" w:history="1">
              <w:r w:rsidRPr="00725428">
                <w:rPr>
                  <w:color w:val="0000FF"/>
                  <w:sz w:val="18"/>
                  <w:szCs w:val="18"/>
                  <w:highlight w:val="yellow"/>
                  <w:u w:val="single"/>
                </w:rPr>
                <w:t>Structures: Whose Home? - D&amp;T Association</w:t>
              </w:r>
            </w:hyperlink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2099CCB2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  <w:t>Food</w:t>
            </w:r>
          </w:p>
          <w:p w14:paraId="474E8249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</w:pPr>
          </w:p>
          <w:p w14:paraId="29E8F826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  <w:r w:rsidRPr="00725428">
              <w:rPr>
                <w:rFonts w:ascii="Century Gothic" w:hAnsi="Century Gothic" w:cs="Arial"/>
                <w:sz w:val="18"/>
                <w:szCs w:val="18"/>
                <w:highlight w:val="yellow"/>
              </w:rPr>
              <w:t>Preparing fruit and vegetables</w:t>
            </w:r>
          </w:p>
          <w:p w14:paraId="6984842C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</w:pPr>
          </w:p>
          <w:p w14:paraId="1BCF78EF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</w:pPr>
            <w:r w:rsidRPr="00725428"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  <w:t>Fantastic Fruit</w:t>
            </w:r>
          </w:p>
          <w:p w14:paraId="015F205A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</w:pPr>
          </w:p>
          <w:p w14:paraId="1D8B769B" w14:textId="3968C0A9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hyperlink r:id="rId14" w:history="1">
              <w:r w:rsidRPr="00725428">
                <w:rPr>
                  <w:color w:val="0000FF"/>
                  <w:sz w:val="18"/>
                  <w:szCs w:val="18"/>
                  <w:highlight w:val="yellow"/>
                  <w:u w:val="single"/>
                </w:rPr>
                <w:t>Fantastic Fruit - D&amp;T Association</w:t>
              </w:r>
            </w:hyperlink>
          </w:p>
        </w:tc>
      </w:tr>
      <w:tr w:rsidR="00725428" w:rsidRPr="00725428" w14:paraId="72B90B30" w14:textId="77777777" w:rsidTr="00B367D9">
        <w:trPr>
          <w:trHeight w:val="863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5E7CDB54" w14:textId="065FD5D9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sz w:val="18"/>
                <w:szCs w:val="18"/>
              </w:rPr>
              <w:t>KS1 B</w:t>
            </w:r>
          </w:p>
        </w:tc>
        <w:tc>
          <w:tcPr>
            <w:tcW w:w="2269" w:type="dxa"/>
            <w:shd w:val="clear" w:color="auto" w:fill="C5E0B3" w:themeFill="accent6" w:themeFillTint="66"/>
            <w:vAlign w:val="center"/>
          </w:tcPr>
          <w:p w14:paraId="3196422A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</w:rPr>
              <w:t>Mechanisms</w:t>
            </w:r>
          </w:p>
          <w:p w14:paraId="6C751E6C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641CF4EA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sz w:val="18"/>
                <w:szCs w:val="18"/>
              </w:rPr>
              <w:t>Sliders and Levers</w:t>
            </w:r>
          </w:p>
          <w:p w14:paraId="45ECB390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4B16D23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</w:rPr>
              <w:t>Moving Pictures</w:t>
            </w:r>
          </w:p>
          <w:p w14:paraId="45B498AD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3C521132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hyperlink r:id="rId15" w:history="1">
              <w:r w:rsidRPr="00725428">
                <w:rPr>
                  <w:color w:val="0000FF"/>
                  <w:sz w:val="18"/>
                  <w:szCs w:val="18"/>
                  <w:u w:val="single"/>
                </w:rPr>
                <w:t>Moving pictures - D&amp;T Association</w:t>
              </w:r>
            </w:hyperlink>
          </w:p>
          <w:p w14:paraId="76F70785" w14:textId="06E59BCA" w:rsidR="00725428" w:rsidRPr="00725428" w:rsidRDefault="00725428" w:rsidP="007254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C5E0B3" w:themeFill="accent6" w:themeFillTint="66"/>
            <w:vAlign w:val="center"/>
          </w:tcPr>
          <w:p w14:paraId="336A77AB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</w:rPr>
              <w:t>Textiles</w:t>
            </w:r>
          </w:p>
          <w:p w14:paraId="167DA00F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6C72171E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sz w:val="18"/>
                <w:szCs w:val="18"/>
              </w:rPr>
              <w:t>Template and Joining Techniques</w:t>
            </w:r>
          </w:p>
          <w:p w14:paraId="6FEDD886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2988BFC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</w:rPr>
              <w:t>Puppets</w:t>
            </w:r>
          </w:p>
          <w:p w14:paraId="013F0D68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7DE880A2" w14:textId="6AF1ED80" w:rsidR="00725428" w:rsidRPr="00725428" w:rsidRDefault="00725428" w:rsidP="00725428">
            <w:pPr>
              <w:jc w:val="center"/>
              <w:rPr>
                <w:rFonts w:ascii="Century Gothic" w:hAnsi="Century Gothic" w:cs="Arial"/>
                <w:color w:val="0070C0"/>
                <w:sz w:val="18"/>
                <w:szCs w:val="18"/>
              </w:rPr>
            </w:pPr>
            <w:hyperlink r:id="rId16" w:history="1">
              <w:r w:rsidRPr="00725428">
                <w:rPr>
                  <w:color w:val="0000FF"/>
                  <w:sz w:val="18"/>
                  <w:szCs w:val="18"/>
                  <w:u w:val="single"/>
                </w:rPr>
                <w:t>Puppets YR2 - D&amp;T Association</w:t>
              </w:r>
            </w:hyperlink>
          </w:p>
        </w:tc>
        <w:tc>
          <w:tcPr>
            <w:tcW w:w="2196" w:type="dxa"/>
            <w:shd w:val="clear" w:color="auto" w:fill="C5E0B3" w:themeFill="accent6" w:themeFillTint="66"/>
            <w:vAlign w:val="center"/>
          </w:tcPr>
          <w:p w14:paraId="20908499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</w:rPr>
              <w:t>Food</w:t>
            </w:r>
          </w:p>
          <w:p w14:paraId="633B9AAD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00A9C86D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sz w:val="18"/>
                <w:szCs w:val="18"/>
              </w:rPr>
              <w:t>Healthy and Varied Diet</w:t>
            </w:r>
          </w:p>
          <w:p w14:paraId="0C7AAE74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59835C1A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</w:rPr>
              <w:t>Sandwich Snacks</w:t>
            </w:r>
          </w:p>
          <w:p w14:paraId="1F712D1F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53DCCDFC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hyperlink r:id="rId17" w:history="1">
              <w:r w:rsidRPr="00725428">
                <w:rPr>
                  <w:color w:val="0000FF"/>
                  <w:sz w:val="18"/>
                  <w:szCs w:val="18"/>
                  <w:u w:val="single"/>
                </w:rPr>
                <w:t>Sandwich Snacks - D&amp;T Association</w:t>
              </w:r>
            </w:hyperlink>
          </w:p>
          <w:p w14:paraId="5B9BC8DA" w14:textId="5E313379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C5E0B3" w:themeFill="accent6" w:themeFillTint="66"/>
            <w:vAlign w:val="center"/>
          </w:tcPr>
          <w:p w14:paraId="365061A8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7728C45D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02B3F46F" w14:textId="44BF3A34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</w:rPr>
              <w:t>Mechanisms</w:t>
            </w:r>
          </w:p>
          <w:p w14:paraId="4CB4E784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53229EB4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sz w:val="18"/>
                <w:szCs w:val="18"/>
              </w:rPr>
              <w:t>Sliders and Levers</w:t>
            </w:r>
          </w:p>
          <w:p w14:paraId="722F3182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78B4B6E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</w:rPr>
              <w:t>Moving Pictures</w:t>
            </w:r>
          </w:p>
          <w:p w14:paraId="55D97089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11BF0CBE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hyperlink r:id="rId18" w:history="1">
              <w:r w:rsidRPr="00725428">
                <w:rPr>
                  <w:color w:val="0000FF"/>
                  <w:sz w:val="18"/>
                  <w:szCs w:val="18"/>
                  <w:u w:val="single"/>
                </w:rPr>
                <w:t>Moving pictures - D&amp;T Association</w:t>
              </w:r>
            </w:hyperlink>
          </w:p>
          <w:p w14:paraId="6B846901" w14:textId="77777777" w:rsidR="00725428" w:rsidRPr="00725428" w:rsidRDefault="00725428" w:rsidP="007254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13A82C6" w14:textId="77777777" w:rsidR="00725428" w:rsidRPr="00725428" w:rsidRDefault="00725428" w:rsidP="007254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27532BC" w14:textId="77777777" w:rsidR="00725428" w:rsidRPr="00725428" w:rsidRDefault="00725428" w:rsidP="0072542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6" w:type="dxa"/>
            <w:shd w:val="clear" w:color="auto" w:fill="C5E0B3" w:themeFill="accent6" w:themeFillTint="66"/>
            <w:vAlign w:val="center"/>
          </w:tcPr>
          <w:p w14:paraId="695887BF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</w:rPr>
              <w:t>Textiles</w:t>
            </w:r>
          </w:p>
          <w:p w14:paraId="045CA978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71DE1677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sz w:val="18"/>
                <w:szCs w:val="18"/>
              </w:rPr>
              <w:t>Template and Joining Techniques</w:t>
            </w:r>
          </w:p>
          <w:p w14:paraId="7010C412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E3ED5A8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</w:rPr>
              <w:t>Puppets</w:t>
            </w:r>
          </w:p>
          <w:p w14:paraId="5B977641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6527FA1C" w14:textId="5CA08EDA" w:rsidR="00725428" w:rsidRPr="00725428" w:rsidRDefault="00725428" w:rsidP="007254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hyperlink r:id="rId19" w:history="1">
              <w:r w:rsidRPr="00725428">
                <w:rPr>
                  <w:color w:val="0000FF"/>
                  <w:sz w:val="18"/>
                  <w:szCs w:val="18"/>
                  <w:u w:val="single"/>
                </w:rPr>
                <w:t>Puppets YR2 - D&amp;T Association</w:t>
              </w:r>
            </w:hyperlink>
          </w:p>
        </w:tc>
        <w:tc>
          <w:tcPr>
            <w:tcW w:w="2172" w:type="dxa"/>
            <w:shd w:val="clear" w:color="auto" w:fill="C5E0B3" w:themeFill="accent6" w:themeFillTint="66"/>
            <w:vAlign w:val="center"/>
          </w:tcPr>
          <w:p w14:paraId="169528F9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</w:rPr>
              <w:t>Food</w:t>
            </w:r>
          </w:p>
          <w:p w14:paraId="7351A1E2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1DBC5B9B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sz w:val="18"/>
                <w:szCs w:val="18"/>
              </w:rPr>
              <w:t>Healthy and Varied Diet</w:t>
            </w:r>
          </w:p>
          <w:p w14:paraId="5E131090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1C6F5A8D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</w:rPr>
              <w:t>Sandwich Snacks</w:t>
            </w:r>
          </w:p>
          <w:p w14:paraId="76F19ED3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2E66E90F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hyperlink r:id="rId20" w:history="1">
              <w:r w:rsidRPr="00725428">
                <w:rPr>
                  <w:color w:val="0000FF"/>
                  <w:sz w:val="18"/>
                  <w:szCs w:val="18"/>
                  <w:u w:val="single"/>
                </w:rPr>
                <w:t>Sandwich Snacks - D&amp;T Association</w:t>
              </w:r>
            </w:hyperlink>
          </w:p>
          <w:p w14:paraId="49B2FDA2" w14:textId="77777777" w:rsidR="00725428" w:rsidRPr="00725428" w:rsidRDefault="00725428" w:rsidP="007254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25428" w:rsidRPr="00725428" w14:paraId="5F8BA928" w14:textId="77777777" w:rsidTr="00725428">
        <w:trPr>
          <w:trHeight w:val="792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3FEF1A63" w14:textId="2AEB745A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KS2 A</w:t>
            </w:r>
          </w:p>
        </w:tc>
        <w:tc>
          <w:tcPr>
            <w:tcW w:w="2269" w:type="dxa"/>
            <w:shd w:val="clear" w:color="auto" w:fill="FFE599" w:themeFill="accent4" w:themeFillTint="66"/>
          </w:tcPr>
          <w:p w14:paraId="5009940C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color w:val="0070C0"/>
                <w:sz w:val="18"/>
                <w:szCs w:val="18"/>
                <w:highlight w:val="yellow"/>
              </w:rPr>
            </w:pPr>
          </w:p>
          <w:p w14:paraId="1A8178BD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  <w:t>Mechanisms</w:t>
            </w:r>
          </w:p>
          <w:p w14:paraId="74019F1B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</w:pPr>
          </w:p>
          <w:p w14:paraId="7D41D4B4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  <w:r w:rsidRPr="00725428">
              <w:rPr>
                <w:rFonts w:ascii="Century Gothic" w:hAnsi="Century Gothic" w:cs="Arial"/>
                <w:sz w:val="18"/>
                <w:szCs w:val="18"/>
                <w:highlight w:val="yellow"/>
              </w:rPr>
              <w:t>Pneumatics</w:t>
            </w:r>
          </w:p>
          <w:p w14:paraId="6189EE02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</w:p>
          <w:p w14:paraId="037C9CDF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  <w:t>Make a Mascot</w:t>
            </w:r>
          </w:p>
          <w:p w14:paraId="5E9AB7D4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</w:pPr>
          </w:p>
          <w:p w14:paraId="708B2F48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</w:pPr>
            <w:hyperlink r:id="rId21" w:history="1">
              <w:r w:rsidRPr="00725428">
                <w:rPr>
                  <w:color w:val="0000FF"/>
                  <w:sz w:val="18"/>
                  <w:szCs w:val="18"/>
                  <w:highlight w:val="yellow"/>
                  <w:u w:val="single"/>
                </w:rPr>
                <w:t>Pneumatic systems - Make a Mascot - D&amp;T Association</w:t>
              </w:r>
            </w:hyperlink>
          </w:p>
          <w:p w14:paraId="52D41BCF" w14:textId="58D72093" w:rsidR="00725428" w:rsidRPr="00725428" w:rsidRDefault="00725428" w:rsidP="007254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FFE599" w:themeFill="accent4" w:themeFillTint="66"/>
          </w:tcPr>
          <w:p w14:paraId="26A1D33F" w14:textId="77777777" w:rsidR="00725428" w:rsidRPr="00725428" w:rsidRDefault="00725428" w:rsidP="00725428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</w:pPr>
            <w:r w:rsidRPr="00725428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  <w:t>Structures</w:t>
            </w:r>
          </w:p>
          <w:p w14:paraId="2931D58E" w14:textId="77777777" w:rsidR="00725428" w:rsidRPr="00725428" w:rsidRDefault="00725428" w:rsidP="00725428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</w:pPr>
          </w:p>
          <w:p w14:paraId="77DA6EDE" w14:textId="77777777" w:rsidR="00725428" w:rsidRPr="00725428" w:rsidRDefault="00725428" w:rsidP="00725428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725428"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Shell Structures </w:t>
            </w:r>
          </w:p>
          <w:p w14:paraId="11DC2307" w14:textId="77777777" w:rsidR="00725428" w:rsidRPr="00725428" w:rsidRDefault="00725428" w:rsidP="00725428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725428">
              <w:rPr>
                <w:rFonts w:ascii="Century Gothic" w:hAnsi="Century Gothic"/>
                <w:sz w:val="18"/>
                <w:szCs w:val="18"/>
                <w:highlight w:val="yellow"/>
              </w:rPr>
              <w:t>(</w:t>
            </w:r>
            <w:proofErr w:type="spellStart"/>
            <w:r w:rsidRPr="00725428">
              <w:rPr>
                <w:rFonts w:ascii="Century Gothic" w:hAnsi="Century Gothic"/>
                <w:sz w:val="18"/>
                <w:szCs w:val="18"/>
                <w:highlight w:val="yellow"/>
              </w:rPr>
              <w:t>inc</w:t>
            </w:r>
            <w:proofErr w:type="spellEnd"/>
            <w:r w:rsidRPr="00725428"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 CAD)</w:t>
            </w:r>
          </w:p>
          <w:p w14:paraId="45387811" w14:textId="77777777" w:rsidR="00725428" w:rsidRPr="00725428" w:rsidRDefault="00725428" w:rsidP="00725428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  <w:p w14:paraId="22630AAE" w14:textId="77777777" w:rsidR="00725428" w:rsidRPr="00725428" w:rsidRDefault="00725428" w:rsidP="00725428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</w:pPr>
            <w:r w:rsidRPr="00725428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  <w:t>Packaging for a Product</w:t>
            </w:r>
          </w:p>
          <w:p w14:paraId="4C9D7B45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</w:pPr>
          </w:p>
          <w:p w14:paraId="2E3BB7DB" w14:textId="508ED989" w:rsidR="00725428" w:rsidRPr="00725428" w:rsidRDefault="00725428" w:rsidP="007254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hyperlink r:id="rId22" w:history="1">
              <w:r w:rsidRPr="00725428">
                <w:rPr>
                  <w:color w:val="0000FF"/>
                  <w:sz w:val="18"/>
                  <w:szCs w:val="18"/>
                  <w:highlight w:val="yellow"/>
                  <w:u w:val="single"/>
                </w:rPr>
                <w:t>Packaging – with links to Maths - D&amp;T Association</w:t>
              </w:r>
            </w:hyperlink>
          </w:p>
        </w:tc>
        <w:tc>
          <w:tcPr>
            <w:tcW w:w="2196" w:type="dxa"/>
            <w:shd w:val="clear" w:color="auto" w:fill="FFE599" w:themeFill="accent4" w:themeFillTint="66"/>
          </w:tcPr>
          <w:p w14:paraId="0A077954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  <w:t>Food</w:t>
            </w:r>
          </w:p>
          <w:p w14:paraId="5BC639E5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</w:pPr>
          </w:p>
          <w:p w14:paraId="5EA7F0BD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  <w:r w:rsidRPr="00725428">
              <w:rPr>
                <w:rFonts w:ascii="Century Gothic" w:hAnsi="Century Gothic" w:cs="Arial"/>
                <w:sz w:val="18"/>
                <w:szCs w:val="18"/>
                <w:highlight w:val="yellow"/>
              </w:rPr>
              <w:t>Healthy and varied diet</w:t>
            </w:r>
          </w:p>
          <w:p w14:paraId="6BCB67BC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</w:pPr>
          </w:p>
          <w:p w14:paraId="755798C5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</w:pPr>
            <w:r w:rsidRPr="00725428"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  <w:t>Super Salads</w:t>
            </w:r>
          </w:p>
          <w:p w14:paraId="3C8CB8F9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</w:pPr>
          </w:p>
          <w:p w14:paraId="4409165D" w14:textId="7DA10896" w:rsidR="00725428" w:rsidRPr="00725428" w:rsidRDefault="00725428" w:rsidP="007254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hyperlink r:id="rId23" w:history="1">
              <w:r w:rsidRPr="00725428">
                <w:rPr>
                  <w:color w:val="0000FF"/>
                  <w:sz w:val="18"/>
                  <w:szCs w:val="18"/>
                  <w:highlight w:val="yellow"/>
                  <w:u w:val="single"/>
                </w:rPr>
                <w:t>Super Salads - D&amp;T Association</w:t>
              </w:r>
            </w:hyperlink>
          </w:p>
        </w:tc>
        <w:tc>
          <w:tcPr>
            <w:tcW w:w="2162" w:type="dxa"/>
            <w:shd w:val="clear" w:color="auto" w:fill="FFE599" w:themeFill="accent4" w:themeFillTint="66"/>
          </w:tcPr>
          <w:p w14:paraId="3D07A736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color w:val="0070C0"/>
                <w:sz w:val="18"/>
                <w:szCs w:val="18"/>
                <w:highlight w:val="yellow"/>
              </w:rPr>
            </w:pPr>
          </w:p>
          <w:p w14:paraId="69A69663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  <w:t>Mechanisms</w:t>
            </w:r>
          </w:p>
          <w:p w14:paraId="36E430A7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</w:pPr>
          </w:p>
          <w:p w14:paraId="6B2B4497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  <w:r w:rsidRPr="00725428">
              <w:rPr>
                <w:rFonts w:ascii="Century Gothic" w:hAnsi="Century Gothic" w:cs="Arial"/>
                <w:sz w:val="18"/>
                <w:szCs w:val="18"/>
                <w:highlight w:val="yellow"/>
              </w:rPr>
              <w:t>Pneumatics</w:t>
            </w:r>
          </w:p>
          <w:p w14:paraId="75F35175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</w:p>
          <w:p w14:paraId="1288F868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  <w:t>Make a Mascot</w:t>
            </w:r>
          </w:p>
          <w:p w14:paraId="2BAE6DD9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</w:pPr>
          </w:p>
          <w:p w14:paraId="56485CCC" w14:textId="311CEA3B" w:rsidR="00725428" w:rsidRPr="00725428" w:rsidRDefault="00725428" w:rsidP="00725428">
            <w:pPr>
              <w:jc w:val="center"/>
              <w:rPr>
                <w:sz w:val="18"/>
                <w:szCs w:val="18"/>
              </w:rPr>
            </w:pPr>
            <w:hyperlink r:id="rId24" w:history="1">
              <w:r w:rsidRPr="00725428">
                <w:rPr>
                  <w:color w:val="0000FF"/>
                  <w:sz w:val="18"/>
                  <w:szCs w:val="18"/>
                  <w:highlight w:val="yellow"/>
                  <w:u w:val="single"/>
                </w:rPr>
                <w:t>Pneumatic systems - Make a Mascot - D&amp;T Association</w:t>
              </w:r>
            </w:hyperlink>
          </w:p>
          <w:p w14:paraId="2BABC467" w14:textId="77777777" w:rsidR="00725428" w:rsidRPr="00725428" w:rsidRDefault="00725428" w:rsidP="007254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6" w:type="dxa"/>
            <w:shd w:val="clear" w:color="auto" w:fill="FFE599" w:themeFill="accent4" w:themeFillTint="66"/>
          </w:tcPr>
          <w:p w14:paraId="580B53F4" w14:textId="77777777" w:rsidR="00725428" w:rsidRPr="00725428" w:rsidRDefault="00725428" w:rsidP="00725428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</w:pPr>
            <w:r w:rsidRPr="00725428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  <w:t>Structures</w:t>
            </w:r>
          </w:p>
          <w:p w14:paraId="45A09992" w14:textId="77777777" w:rsidR="00725428" w:rsidRPr="00725428" w:rsidRDefault="00725428" w:rsidP="00725428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</w:pPr>
          </w:p>
          <w:p w14:paraId="3D305F64" w14:textId="77777777" w:rsidR="00725428" w:rsidRPr="00725428" w:rsidRDefault="00725428" w:rsidP="00725428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725428"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Shell Structures </w:t>
            </w:r>
          </w:p>
          <w:p w14:paraId="03C841A5" w14:textId="77777777" w:rsidR="00725428" w:rsidRPr="00725428" w:rsidRDefault="00725428" w:rsidP="00725428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725428">
              <w:rPr>
                <w:rFonts w:ascii="Century Gothic" w:hAnsi="Century Gothic"/>
                <w:sz w:val="18"/>
                <w:szCs w:val="18"/>
                <w:highlight w:val="yellow"/>
              </w:rPr>
              <w:t>(</w:t>
            </w:r>
            <w:proofErr w:type="spellStart"/>
            <w:r w:rsidRPr="00725428">
              <w:rPr>
                <w:rFonts w:ascii="Century Gothic" w:hAnsi="Century Gothic"/>
                <w:sz w:val="18"/>
                <w:szCs w:val="18"/>
                <w:highlight w:val="yellow"/>
              </w:rPr>
              <w:t>inc</w:t>
            </w:r>
            <w:proofErr w:type="spellEnd"/>
            <w:r w:rsidRPr="00725428"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 CAD)</w:t>
            </w:r>
          </w:p>
          <w:p w14:paraId="348B00E7" w14:textId="77777777" w:rsidR="00725428" w:rsidRPr="00725428" w:rsidRDefault="00725428" w:rsidP="00725428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  <w:p w14:paraId="53AE6CF7" w14:textId="77777777" w:rsidR="00725428" w:rsidRPr="00725428" w:rsidRDefault="00725428" w:rsidP="00725428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</w:pPr>
            <w:r w:rsidRPr="00725428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</w:rPr>
              <w:t>Packaging for a Product</w:t>
            </w:r>
          </w:p>
          <w:p w14:paraId="659731C5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</w:pPr>
          </w:p>
          <w:p w14:paraId="779A7C5B" w14:textId="745D3DF0" w:rsidR="00725428" w:rsidRPr="00725428" w:rsidRDefault="00725428" w:rsidP="007254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hyperlink r:id="rId25" w:history="1">
              <w:r w:rsidRPr="00725428">
                <w:rPr>
                  <w:color w:val="0000FF"/>
                  <w:sz w:val="18"/>
                  <w:szCs w:val="18"/>
                  <w:highlight w:val="yellow"/>
                  <w:u w:val="single"/>
                </w:rPr>
                <w:t>Packaging – with links to Maths - D&amp;T Association</w:t>
              </w:r>
            </w:hyperlink>
          </w:p>
        </w:tc>
        <w:tc>
          <w:tcPr>
            <w:tcW w:w="2172" w:type="dxa"/>
            <w:shd w:val="clear" w:color="auto" w:fill="FFE599" w:themeFill="accent4" w:themeFillTint="66"/>
          </w:tcPr>
          <w:p w14:paraId="381E0531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  <w:t>Food</w:t>
            </w:r>
          </w:p>
          <w:p w14:paraId="72B9FCF1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highlight w:val="yellow"/>
              </w:rPr>
            </w:pPr>
          </w:p>
          <w:p w14:paraId="6429A914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  <w:r w:rsidRPr="00725428">
              <w:rPr>
                <w:rFonts w:ascii="Century Gothic" w:hAnsi="Century Gothic" w:cs="Arial"/>
                <w:sz w:val="18"/>
                <w:szCs w:val="18"/>
                <w:highlight w:val="yellow"/>
              </w:rPr>
              <w:t>Healthy and varied diet</w:t>
            </w:r>
          </w:p>
          <w:p w14:paraId="2D48441A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</w:pPr>
          </w:p>
          <w:p w14:paraId="48695922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</w:pPr>
            <w:r w:rsidRPr="00725428"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  <w:t>Super Salads</w:t>
            </w:r>
          </w:p>
          <w:p w14:paraId="0C8D5654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</w:pPr>
          </w:p>
          <w:p w14:paraId="7CA1A032" w14:textId="25359A5A" w:rsidR="00725428" w:rsidRPr="00725428" w:rsidRDefault="00725428" w:rsidP="007254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hyperlink r:id="rId26" w:history="1">
              <w:r w:rsidRPr="00725428">
                <w:rPr>
                  <w:color w:val="0000FF"/>
                  <w:sz w:val="18"/>
                  <w:szCs w:val="18"/>
                  <w:highlight w:val="yellow"/>
                  <w:u w:val="single"/>
                </w:rPr>
                <w:t>Super Salads - D&amp;T Association</w:t>
              </w:r>
            </w:hyperlink>
          </w:p>
        </w:tc>
      </w:tr>
      <w:tr w:rsidR="00725428" w:rsidRPr="00725428" w14:paraId="7DE7DFBA" w14:textId="77777777" w:rsidTr="00725428">
        <w:trPr>
          <w:trHeight w:val="684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0BE53B47" w14:textId="3A65D526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sz w:val="18"/>
                <w:szCs w:val="18"/>
              </w:rPr>
              <w:t>KS2 B</w:t>
            </w:r>
          </w:p>
        </w:tc>
        <w:tc>
          <w:tcPr>
            <w:tcW w:w="2269" w:type="dxa"/>
            <w:shd w:val="clear" w:color="auto" w:fill="FFE599" w:themeFill="accent4" w:themeFillTint="66"/>
          </w:tcPr>
          <w:p w14:paraId="39C03583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</w:rPr>
              <w:t>Mechanisms</w:t>
            </w:r>
          </w:p>
          <w:p w14:paraId="1DD1B7DC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11874186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Cs/>
                <w:sz w:val="18"/>
                <w:szCs w:val="18"/>
              </w:rPr>
              <w:t>Gears and Pulleys</w:t>
            </w:r>
          </w:p>
          <w:p w14:paraId="0CE979EA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14:paraId="73F6BD61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sz w:val="18"/>
                <w:szCs w:val="18"/>
              </w:rPr>
              <w:t>Fairground Rides</w:t>
            </w:r>
          </w:p>
          <w:p w14:paraId="5BCC14FE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41FBACD" w14:textId="3F4E3DB3" w:rsidR="00725428" w:rsidRPr="00725428" w:rsidRDefault="00725428" w:rsidP="007254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hyperlink r:id="rId27" w:history="1">
              <w:r w:rsidRPr="00725428">
                <w:rPr>
                  <w:color w:val="0000FF"/>
                  <w:sz w:val="18"/>
                  <w:szCs w:val="18"/>
                  <w:u w:val="single"/>
                </w:rPr>
                <w:t>Making frames for motorised projects - D&amp;T Association</w:t>
              </w:r>
            </w:hyperlink>
          </w:p>
        </w:tc>
        <w:tc>
          <w:tcPr>
            <w:tcW w:w="2139" w:type="dxa"/>
            <w:shd w:val="clear" w:color="auto" w:fill="FFE599" w:themeFill="accent4" w:themeFillTint="66"/>
          </w:tcPr>
          <w:p w14:paraId="37A1C54F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sz w:val="18"/>
                <w:szCs w:val="18"/>
              </w:rPr>
              <w:t>Textiles</w:t>
            </w:r>
          </w:p>
          <w:p w14:paraId="541B33E7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14:paraId="32A2F458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Cs/>
                <w:sz w:val="18"/>
                <w:szCs w:val="18"/>
              </w:rPr>
              <w:t>2D to 3D Shape Product</w:t>
            </w:r>
          </w:p>
          <w:p w14:paraId="30849C20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6A664E64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</w:rPr>
              <w:t>Making Bags</w:t>
            </w:r>
          </w:p>
          <w:p w14:paraId="71DA3934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004E4A88" w14:textId="5BD168CA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hyperlink r:id="rId28" w:history="1">
              <w:r w:rsidRPr="00725428">
                <w:rPr>
                  <w:color w:val="0000FF"/>
                  <w:sz w:val="18"/>
                  <w:szCs w:val="18"/>
                  <w:u w:val="single"/>
                </w:rPr>
                <w:t>Designer Bags - D&amp;T Association</w:t>
              </w:r>
            </w:hyperlink>
          </w:p>
        </w:tc>
        <w:tc>
          <w:tcPr>
            <w:tcW w:w="2196" w:type="dxa"/>
            <w:shd w:val="clear" w:color="auto" w:fill="FFE599" w:themeFill="accent4" w:themeFillTint="66"/>
          </w:tcPr>
          <w:p w14:paraId="2B4133B9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</w:rPr>
              <w:t>Food</w:t>
            </w:r>
          </w:p>
          <w:p w14:paraId="7F6A0D01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2281E689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sz w:val="18"/>
                <w:szCs w:val="18"/>
              </w:rPr>
              <w:t>Celebrating culture and seasonality</w:t>
            </w:r>
          </w:p>
          <w:p w14:paraId="6C75E351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19E9A8F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sz w:val="18"/>
                <w:szCs w:val="18"/>
              </w:rPr>
              <w:t>Soups</w:t>
            </w:r>
          </w:p>
          <w:p w14:paraId="3C9C0471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48632823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hyperlink r:id="rId29" w:history="1">
              <w:r w:rsidRPr="00725428">
                <w:rPr>
                  <w:color w:val="0000FF"/>
                  <w:sz w:val="18"/>
                  <w:szCs w:val="18"/>
                  <w:u w:val="single"/>
                </w:rPr>
                <w:t>Soups - Celebrating culture and seasonality - D&amp;T Association</w:t>
              </w:r>
            </w:hyperlink>
          </w:p>
          <w:p w14:paraId="568DE0DA" w14:textId="0BADF29D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E599" w:themeFill="accent4" w:themeFillTint="66"/>
          </w:tcPr>
          <w:p w14:paraId="146F2D43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</w:rPr>
              <w:t>Mechanisms</w:t>
            </w:r>
          </w:p>
          <w:p w14:paraId="08283085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08DA153E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Cs/>
                <w:sz w:val="18"/>
                <w:szCs w:val="18"/>
              </w:rPr>
              <w:t>Gears and Pulleys</w:t>
            </w:r>
          </w:p>
          <w:p w14:paraId="316DA478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14:paraId="564B6B3B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sz w:val="18"/>
                <w:szCs w:val="18"/>
              </w:rPr>
              <w:t>Fairground Rides</w:t>
            </w:r>
          </w:p>
          <w:p w14:paraId="265D95E5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BF7F3CD" w14:textId="6F4C3566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hyperlink r:id="rId30" w:history="1">
              <w:r w:rsidRPr="00725428">
                <w:rPr>
                  <w:color w:val="0000FF"/>
                  <w:sz w:val="18"/>
                  <w:szCs w:val="18"/>
                  <w:u w:val="single"/>
                </w:rPr>
                <w:t>Making frames for motorised projects - D&amp;T Association</w:t>
              </w:r>
            </w:hyperlink>
          </w:p>
        </w:tc>
        <w:tc>
          <w:tcPr>
            <w:tcW w:w="2166" w:type="dxa"/>
            <w:shd w:val="clear" w:color="auto" w:fill="FFE599" w:themeFill="accent4" w:themeFillTint="66"/>
          </w:tcPr>
          <w:p w14:paraId="59A987A2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sz w:val="18"/>
                <w:szCs w:val="18"/>
              </w:rPr>
              <w:t>Textiles</w:t>
            </w:r>
          </w:p>
          <w:p w14:paraId="57C53C2C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14:paraId="44A25A85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Cs/>
                <w:sz w:val="18"/>
                <w:szCs w:val="18"/>
              </w:rPr>
              <w:t>2D to 3D Shape Product</w:t>
            </w:r>
          </w:p>
          <w:p w14:paraId="237787CB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3BA14AAB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</w:rPr>
              <w:t>Making Bags</w:t>
            </w:r>
          </w:p>
          <w:p w14:paraId="35BA4662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1250B0DB" w14:textId="462AE349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hyperlink r:id="rId31" w:history="1">
              <w:r w:rsidRPr="00725428">
                <w:rPr>
                  <w:color w:val="0000FF"/>
                  <w:sz w:val="18"/>
                  <w:szCs w:val="18"/>
                  <w:u w:val="single"/>
                </w:rPr>
                <w:t>Designer Bags - D&amp;T Association</w:t>
              </w:r>
            </w:hyperlink>
          </w:p>
        </w:tc>
        <w:tc>
          <w:tcPr>
            <w:tcW w:w="2172" w:type="dxa"/>
            <w:shd w:val="clear" w:color="auto" w:fill="FFE599" w:themeFill="accent4" w:themeFillTint="66"/>
          </w:tcPr>
          <w:p w14:paraId="765E3E82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</w:rPr>
              <w:t>Food</w:t>
            </w:r>
          </w:p>
          <w:p w14:paraId="1890FD03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0D471244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sz w:val="18"/>
                <w:szCs w:val="18"/>
              </w:rPr>
              <w:t>Celebrating culture and seasonality</w:t>
            </w:r>
          </w:p>
          <w:p w14:paraId="7A947AB0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D33B6C9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sz w:val="18"/>
                <w:szCs w:val="18"/>
              </w:rPr>
              <w:t>Soups</w:t>
            </w:r>
          </w:p>
          <w:p w14:paraId="33F818CF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4FDC843B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hyperlink r:id="rId32" w:history="1">
              <w:r w:rsidRPr="00725428">
                <w:rPr>
                  <w:color w:val="0000FF"/>
                  <w:sz w:val="18"/>
                  <w:szCs w:val="18"/>
                  <w:u w:val="single"/>
                </w:rPr>
                <w:t>Soups - Celebrating culture and seasonality - D&amp;T Association</w:t>
              </w:r>
            </w:hyperlink>
          </w:p>
          <w:p w14:paraId="3C9D6992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25428" w:rsidRPr="00725428" w14:paraId="266D6CE8" w14:textId="77777777" w:rsidTr="00725428">
        <w:trPr>
          <w:trHeight w:val="684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41F523AF" w14:textId="61CBF1FB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sz w:val="18"/>
                <w:szCs w:val="18"/>
              </w:rPr>
              <w:t>KS2 C</w:t>
            </w:r>
          </w:p>
        </w:tc>
        <w:tc>
          <w:tcPr>
            <w:tcW w:w="2269" w:type="dxa"/>
            <w:shd w:val="clear" w:color="auto" w:fill="FFE599" w:themeFill="accent4" w:themeFillTint="66"/>
          </w:tcPr>
          <w:p w14:paraId="0156E865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</w:rPr>
              <w:t>Mechanisms</w:t>
            </w:r>
          </w:p>
          <w:p w14:paraId="7E1E0D28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61EBA6A6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sz w:val="18"/>
                <w:szCs w:val="18"/>
              </w:rPr>
              <w:t>Electric Systems</w:t>
            </w:r>
          </w:p>
          <w:p w14:paraId="28652212" w14:textId="77777777" w:rsidR="00725428" w:rsidRPr="00725428" w:rsidRDefault="00725428" w:rsidP="00725428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4AD8D85E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</w:rPr>
              <w:t>Alarming Vehicles</w:t>
            </w:r>
          </w:p>
          <w:p w14:paraId="7BF16117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7626B27A" w14:textId="77777777" w:rsidR="00725428" w:rsidRPr="00725428" w:rsidRDefault="00725428" w:rsidP="00725428">
            <w:pPr>
              <w:jc w:val="center"/>
              <w:rPr>
                <w:sz w:val="18"/>
                <w:szCs w:val="18"/>
              </w:rPr>
            </w:pPr>
            <w:hyperlink r:id="rId33" w:history="1">
              <w:r w:rsidRPr="00725428">
                <w:rPr>
                  <w:color w:val="0000FF"/>
                  <w:sz w:val="18"/>
                  <w:szCs w:val="18"/>
                  <w:u w:val="single"/>
                </w:rPr>
                <w:t>Alarming vehicles YR 4/5/6 - D&amp;T Association</w:t>
              </w:r>
            </w:hyperlink>
          </w:p>
          <w:p w14:paraId="7466DA25" w14:textId="1F0797CA" w:rsidR="00725428" w:rsidRPr="00725428" w:rsidRDefault="00725428" w:rsidP="007254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FFE599" w:themeFill="accent4" w:themeFillTint="66"/>
          </w:tcPr>
          <w:p w14:paraId="4599EDBA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</w:rPr>
              <w:t>Structures</w:t>
            </w:r>
          </w:p>
          <w:p w14:paraId="3D41D8B4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22234CF5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sz w:val="18"/>
                <w:szCs w:val="18"/>
              </w:rPr>
              <w:t>Frame Structures</w:t>
            </w:r>
          </w:p>
          <w:p w14:paraId="3F4C0522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626DB0AE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</w:rPr>
              <w:t>Bird Hide Design and Make</w:t>
            </w:r>
          </w:p>
          <w:p w14:paraId="2520006B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28CBBB06" w14:textId="57BCD05A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hyperlink r:id="rId34" w:history="1">
              <w:r w:rsidRPr="00725428">
                <w:rPr>
                  <w:color w:val="0000FF"/>
                  <w:sz w:val="18"/>
                  <w:szCs w:val="18"/>
                  <w:u w:val="single"/>
                </w:rPr>
                <w:t>Bird Hide Design and Make Challenge - D&amp;T Association</w:t>
              </w:r>
            </w:hyperlink>
          </w:p>
        </w:tc>
        <w:tc>
          <w:tcPr>
            <w:tcW w:w="2196" w:type="dxa"/>
            <w:shd w:val="clear" w:color="auto" w:fill="FFE599" w:themeFill="accent4" w:themeFillTint="66"/>
          </w:tcPr>
          <w:p w14:paraId="56E9948F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</w:rPr>
              <w:t>Food</w:t>
            </w:r>
          </w:p>
          <w:p w14:paraId="59F5177A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2A928D58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sz w:val="18"/>
                <w:szCs w:val="18"/>
              </w:rPr>
              <w:t>Healthy and varied diet</w:t>
            </w:r>
          </w:p>
          <w:p w14:paraId="534543A2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14:paraId="23406F73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sz w:val="18"/>
                <w:szCs w:val="18"/>
              </w:rPr>
              <w:t>Making Bread</w:t>
            </w:r>
          </w:p>
          <w:p w14:paraId="7A006132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B9DB3DF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hyperlink r:id="rId35" w:history="1">
              <w:r w:rsidRPr="00725428">
                <w:rPr>
                  <w:color w:val="0000FF"/>
                  <w:sz w:val="18"/>
                  <w:szCs w:val="18"/>
                  <w:u w:val="single"/>
                </w:rPr>
                <w:t>Making Bread using the Six Essentials - D&amp;T Association</w:t>
              </w:r>
            </w:hyperlink>
          </w:p>
          <w:p w14:paraId="2AD29924" w14:textId="0191F17A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E599" w:themeFill="accent4" w:themeFillTint="66"/>
          </w:tcPr>
          <w:p w14:paraId="59C9ACC4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</w:rPr>
              <w:t>Mechanisms</w:t>
            </w:r>
          </w:p>
          <w:p w14:paraId="28F5B32C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74E75BE6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sz w:val="18"/>
                <w:szCs w:val="18"/>
              </w:rPr>
              <w:t>Electric Systems</w:t>
            </w:r>
          </w:p>
          <w:p w14:paraId="6ABD7A3E" w14:textId="77777777" w:rsidR="00725428" w:rsidRPr="00725428" w:rsidRDefault="00725428" w:rsidP="00725428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020787C0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</w:rPr>
              <w:t>Alarming Vehicles</w:t>
            </w:r>
          </w:p>
          <w:p w14:paraId="75EF8173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00461B89" w14:textId="77777777" w:rsidR="00725428" w:rsidRPr="00725428" w:rsidRDefault="00725428" w:rsidP="00725428">
            <w:pPr>
              <w:jc w:val="center"/>
              <w:rPr>
                <w:sz w:val="18"/>
                <w:szCs w:val="18"/>
              </w:rPr>
            </w:pPr>
            <w:hyperlink r:id="rId36" w:history="1">
              <w:r w:rsidRPr="00725428">
                <w:rPr>
                  <w:color w:val="0000FF"/>
                  <w:sz w:val="18"/>
                  <w:szCs w:val="18"/>
                  <w:u w:val="single"/>
                </w:rPr>
                <w:t>Alarming vehicles YR 4/5/6 - D&amp;T Association</w:t>
              </w:r>
            </w:hyperlink>
          </w:p>
          <w:p w14:paraId="6C49CA40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2166" w:type="dxa"/>
            <w:shd w:val="clear" w:color="auto" w:fill="FFE599" w:themeFill="accent4" w:themeFillTint="66"/>
          </w:tcPr>
          <w:p w14:paraId="1C9AF977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</w:rPr>
              <w:t>Structures</w:t>
            </w:r>
          </w:p>
          <w:p w14:paraId="00610189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24848238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sz w:val="18"/>
                <w:szCs w:val="18"/>
              </w:rPr>
              <w:t>Frame Structures</w:t>
            </w:r>
          </w:p>
          <w:p w14:paraId="0A846096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137A0BDF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</w:rPr>
              <w:t>Bird Hide Design and Make</w:t>
            </w:r>
          </w:p>
          <w:p w14:paraId="4C263863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65E0E0B9" w14:textId="714E07A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hyperlink r:id="rId37" w:history="1">
              <w:r w:rsidRPr="00725428">
                <w:rPr>
                  <w:color w:val="0000FF"/>
                  <w:sz w:val="18"/>
                  <w:szCs w:val="18"/>
                  <w:u w:val="single"/>
                </w:rPr>
                <w:t>Bird Hide Design and Make Challenge - D&amp;T Association</w:t>
              </w:r>
            </w:hyperlink>
          </w:p>
        </w:tc>
        <w:tc>
          <w:tcPr>
            <w:tcW w:w="2172" w:type="dxa"/>
            <w:shd w:val="clear" w:color="auto" w:fill="FFE599" w:themeFill="accent4" w:themeFillTint="66"/>
          </w:tcPr>
          <w:p w14:paraId="59887BC4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</w:rPr>
              <w:t>Food</w:t>
            </w:r>
          </w:p>
          <w:p w14:paraId="6400EFD5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12FDB239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sz w:val="18"/>
                <w:szCs w:val="18"/>
              </w:rPr>
              <w:t>Healthy and varied diet</w:t>
            </w:r>
          </w:p>
          <w:p w14:paraId="29AAE124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14:paraId="1B8BF0E8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sz w:val="18"/>
                <w:szCs w:val="18"/>
              </w:rPr>
              <w:t>Making Bread</w:t>
            </w:r>
          </w:p>
          <w:p w14:paraId="62A5AB0D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8A00976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hyperlink r:id="rId38" w:history="1">
              <w:r w:rsidRPr="00725428">
                <w:rPr>
                  <w:color w:val="0000FF"/>
                  <w:sz w:val="18"/>
                  <w:szCs w:val="18"/>
                  <w:u w:val="single"/>
                </w:rPr>
                <w:t>Making Bread using the Six Essentials - D&amp;T Association</w:t>
              </w:r>
            </w:hyperlink>
          </w:p>
          <w:p w14:paraId="7F1A1390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25428" w:rsidRPr="00725428" w14:paraId="1483E7C0" w14:textId="77777777" w:rsidTr="00725428">
        <w:trPr>
          <w:trHeight w:val="684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3F54B4FF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642865F" w14:textId="2FB06DF5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sz w:val="18"/>
                <w:szCs w:val="18"/>
              </w:rPr>
              <w:t>KS2 D</w:t>
            </w:r>
          </w:p>
          <w:p w14:paraId="17874317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9271E0F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00BE5D3" w14:textId="3964288C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FFE599" w:themeFill="accent4" w:themeFillTint="66"/>
          </w:tcPr>
          <w:p w14:paraId="6C0A63D3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</w:rPr>
              <w:t>Mechanisms</w:t>
            </w:r>
          </w:p>
          <w:p w14:paraId="65A4928E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759749FE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sz w:val="18"/>
                <w:szCs w:val="18"/>
              </w:rPr>
              <w:t>Levers and Sliders</w:t>
            </w:r>
          </w:p>
          <w:p w14:paraId="47FE9181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C20E200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</w:rPr>
              <w:t>Mechanisms with a Message</w:t>
            </w:r>
          </w:p>
          <w:p w14:paraId="137CC1D9" w14:textId="648ACF32" w:rsidR="00725428" w:rsidRPr="00725428" w:rsidRDefault="00725428" w:rsidP="007254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hyperlink r:id="rId39" w:history="1">
              <w:r w:rsidRPr="00725428">
                <w:rPr>
                  <w:color w:val="0000FF"/>
                  <w:sz w:val="18"/>
                  <w:szCs w:val="18"/>
                  <w:u w:val="single"/>
                </w:rPr>
                <w:t>Mechanisms with a message - D&amp;T Association</w:t>
              </w:r>
            </w:hyperlink>
          </w:p>
        </w:tc>
        <w:tc>
          <w:tcPr>
            <w:tcW w:w="2139" w:type="dxa"/>
            <w:shd w:val="clear" w:color="auto" w:fill="FFE599" w:themeFill="accent4" w:themeFillTint="66"/>
          </w:tcPr>
          <w:p w14:paraId="3C3BB005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</w:rPr>
              <w:t>Textiles</w:t>
            </w:r>
          </w:p>
          <w:p w14:paraId="58DC7726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1CD3C3A6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sz w:val="18"/>
                <w:szCs w:val="18"/>
              </w:rPr>
              <w:t xml:space="preserve">Combining Fabric Shapes </w:t>
            </w:r>
          </w:p>
          <w:p w14:paraId="03057ECA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sz w:val="18"/>
                <w:szCs w:val="18"/>
              </w:rPr>
              <w:t>(</w:t>
            </w:r>
            <w:proofErr w:type="spellStart"/>
            <w:r w:rsidRPr="00725428">
              <w:rPr>
                <w:rFonts w:ascii="Century Gothic" w:hAnsi="Century Gothic" w:cs="Arial"/>
                <w:sz w:val="18"/>
                <w:szCs w:val="18"/>
              </w:rPr>
              <w:t>inc</w:t>
            </w:r>
            <w:proofErr w:type="spellEnd"/>
            <w:r w:rsidRPr="00725428">
              <w:rPr>
                <w:rFonts w:ascii="Century Gothic" w:hAnsi="Century Gothic" w:cs="Arial"/>
                <w:sz w:val="18"/>
                <w:szCs w:val="18"/>
              </w:rPr>
              <w:t xml:space="preserve"> CAD)</w:t>
            </w:r>
          </w:p>
          <w:p w14:paraId="04DDC9CD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4B937CB7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</w:rPr>
              <w:t>Making Aprons</w:t>
            </w:r>
          </w:p>
          <w:p w14:paraId="74244EA3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2FE9AFCA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hyperlink r:id="rId40" w:history="1">
              <w:r w:rsidRPr="00725428">
                <w:rPr>
                  <w:color w:val="0000FF"/>
                  <w:sz w:val="18"/>
                  <w:szCs w:val="18"/>
                  <w:u w:val="single"/>
                </w:rPr>
                <w:t>Aprons YR3/4 - D&amp;T Association</w:t>
              </w:r>
            </w:hyperlink>
          </w:p>
          <w:p w14:paraId="34254E6A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96" w:type="dxa"/>
            <w:shd w:val="clear" w:color="auto" w:fill="FFE599" w:themeFill="accent4" w:themeFillTint="66"/>
          </w:tcPr>
          <w:p w14:paraId="33099381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</w:rPr>
              <w:t>Food</w:t>
            </w:r>
          </w:p>
          <w:p w14:paraId="116C7B68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09C6F976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sz w:val="18"/>
                <w:szCs w:val="18"/>
              </w:rPr>
              <w:t>Celebrating culture and seasonality</w:t>
            </w:r>
          </w:p>
          <w:p w14:paraId="315CCB95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14:paraId="4FFAD0F2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sz w:val="18"/>
                <w:szCs w:val="18"/>
              </w:rPr>
              <w:t>Caribbean Fruit Cocktails</w:t>
            </w:r>
          </w:p>
          <w:p w14:paraId="642EA822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CF5007B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hyperlink r:id="rId41" w:history="1">
              <w:r w:rsidRPr="00725428">
                <w:rPr>
                  <w:color w:val="0000FF"/>
                  <w:sz w:val="18"/>
                  <w:szCs w:val="18"/>
                  <w:u w:val="single"/>
                </w:rPr>
                <w:t>Caribbean Fruit Cocktails - D&amp;T Association</w:t>
              </w:r>
            </w:hyperlink>
          </w:p>
          <w:p w14:paraId="163E1546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E599" w:themeFill="accent4" w:themeFillTint="66"/>
          </w:tcPr>
          <w:p w14:paraId="7E97B161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</w:rPr>
              <w:t>Mechanisms</w:t>
            </w:r>
          </w:p>
          <w:p w14:paraId="1C7CDB50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7CF65650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sz w:val="18"/>
                <w:szCs w:val="18"/>
              </w:rPr>
              <w:t>Levers and Sliders</w:t>
            </w:r>
          </w:p>
          <w:p w14:paraId="115A3B7E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DA91123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</w:rPr>
              <w:t>Mechanisms with a Message</w:t>
            </w:r>
          </w:p>
          <w:p w14:paraId="66C2CCF5" w14:textId="6A0346AD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hyperlink r:id="rId42" w:history="1">
              <w:r w:rsidRPr="00725428">
                <w:rPr>
                  <w:color w:val="0000FF"/>
                  <w:sz w:val="18"/>
                  <w:szCs w:val="18"/>
                  <w:u w:val="single"/>
                </w:rPr>
                <w:t>Mechanisms with a message - D&amp;T Association</w:t>
              </w:r>
            </w:hyperlink>
          </w:p>
        </w:tc>
        <w:tc>
          <w:tcPr>
            <w:tcW w:w="2166" w:type="dxa"/>
            <w:shd w:val="clear" w:color="auto" w:fill="FFE599" w:themeFill="accent4" w:themeFillTint="66"/>
          </w:tcPr>
          <w:p w14:paraId="1ABB4852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</w:rPr>
              <w:t>Textiles</w:t>
            </w:r>
          </w:p>
          <w:p w14:paraId="1DD233BA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24173A6B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sz w:val="18"/>
                <w:szCs w:val="18"/>
              </w:rPr>
              <w:t xml:space="preserve">Combining Fabric Shapes </w:t>
            </w:r>
          </w:p>
          <w:p w14:paraId="2A28D82A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sz w:val="18"/>
                <w:szCs w:val="18"/>
              </w:rPr>
              <w:t>(</w:t>
            </w:r>
            <w:proofErr w:type="spellStart"/>
            <w:r w:rsidRPr="00725428">
              <w:rPr>
                <w:rFonts w:ascii="Century Gothic" w:hAnsi="Century Gothic" w:cs="Arial"/>
                <w:sz w:val="18"/>
                <w:szCs w:val="18"/>
              </w:rPr>
              <w:t>inc</w:t>
            </w:r>
            <w:proofErr w:type="spellEnd"/>
            <w:r w:rsidRPr="00725428">
              <w:rPr>
                <w:rFonts w:ascii="Century Gothic" w:hAnsi="Century Gothic" w:cs="Arial"/>
                <w:sz w:val="18"/>
                <w:szCs w:val="18"/>
              </w:rPr>
              <w:t xml:space="preserve"> CAD)</w:t>
            </w:r>
          </w:p>
          <w:p w14:paraId="7BF98D0F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2FA5756E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</w:rPr>
              <w:t>Making Aprons</w:t>
            </w:r>
          </w:p>
          <w:p w14:paraId="7996D5E6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2A98C9B3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hyperlink r:id="rId43" w:history="1">
              <w:r w:rsidRPr="00725428">
                <w:rPr>
                  <w:color w:val="0000FF"/>
                  <w:sz w:val="18"/>
                  <w:szCs w:val="18"/>
                  <w:u w:val="single"/>
                </w:rPr>
                <w:t>Aprons YR3/4 - D&amp;T Association</w:t>
              </w:r>
            </w:hyperlink>
          </w:p>
          <w:p w14:paraId="5A3DCB7D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shd w:val="clear" w:color="auto" w:fill="FFE599" w:themeFill="accent4" w:themeFillTint="66"/>
          </w:tcPr>
          <w:p w14:paraId="427E964B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bCs/>
                <w:sz w:val="18"/>
                <w:szCs w:val="18"/>
              </w:rPr>
              <w:t>Food</w:t>
            </w:r>
          </w:p>
          <w:p w14:paraId="0D5892EA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1A08E26B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sz w:val="18"/>
                <w:szCs w:val="18"/>
              </w:rPr>
              <w:t>Celebrating culture and seasonality</w:t>
            </w:r>
          </w:p>
          <w:p w14:paraId="61E2DA51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14:paraId="56DE3F26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5428">
              <w:rPr>
                <w:rFonts w:ascii="Century Gothic" w:hAnsi="Century Gothic" w:cs="Arial"/>
                <w:b/>
                <w:sz w:val="18"/>
                <w:szCs w:val="18"/>
              </w:rPr>
              <w:t>Caribbean Fruit Cocktails</w:t>
            </w:r>
          </w:p>
          <w:p w14:paraId="272979F6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D388E15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hyperlink r:id="rId44" w:history="1">
              <w:r w:rsidRPr="00725428">
                <w:rPr>
                  <w:color w:val="0000FF"/>
                  <w:sz w:val="18"/>
                  <w:szCs w:val="18"/>
                  <w:u w:val="single"/>
                </w:rPr>
                <w:t>Caribbean Fruit Cocktails - D&amp;T Association</w:t>
              </w:r>
            </w:hyperlink>
          </w:p>
          <w:p w14:paraId="0FB45740" w14:textId="77777777" w:rsidR="00725428" w:rsidRPr="00725428" w:rsidRDefault="00725428" w:rsidP="0072542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1E5F31BE" w14:textId="77777777" w:rsidR="00963957" w:rsidRPr="00725428" w:rsidRDefault="00963957">
      <w:pPr>
        <w:rPr>
          <w:rFonts w:ascii="Century Gothic" w:hAnsi="Century Gothic"/>
          <w:sz w:val="18"/>
          <w:szCs w:val="18"/>
        </w:rPr>
      </w:pPr>
    </w:p>
    <w:sectPr w:rsidR="00963957" w:rsidRPr="00725428" w:rsidSect="001F5E90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F64D8" w14:textId="77777777" w:rsidR="00757F68" w:rsidRDefault="00757F68" w:rsidP="005D15D9">
      <w:pPr>
        <w:spacing w:after="0" w:line="240" w:lineRule="auto"/>
      </w:pPr>
      <w:r>
        <w:separator/>
      </w:r>
    </w:p>
  </w:endnote>
  <w:endnote w:type="continuationSeparator" w:id="0">
    <w:p w14:paraId="431FEBF2" w14:textId="77777777" w:rsidR="00757F68" w:rsidRDefault="00757F68" w:rsidP="005D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2A965" w14:textId="77777777" w:rsidR="00757F68" w:rsidRDefault="00757F68" w:rsidP="005D15D9">
      <w:pPr>
        <w:spacing w:after="0" w:line="240" w:lineRule="auto"/>
      </w:pPr>
      <w:r>
        <w:separator/>
      </w:r>
    </w:p>
  </w:footnote>
  <w:footnote w:type="continuationSeparator" w:id="0">
    <w:p w14:paraId="1130437B" w14:textId="77777777" w:rsidR="00757F68" w:rsidRDefault="00757F68" w:rsidP="005D1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83995"/>
    <w:multiLevelType w:val="hybridMultilevel"/>
    <w:tmpl w:val="3154C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058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D9"/>
    <w:rsid w:val="0000187E"/>
    <w:rsid w:val="00033DDC"/>
    <w:rsid w:val="000C4709"/>
    <w:rsid w:val="000C5786"/>
    <w:rsid w:val="001230C2"/>
    <w:rsid w:val="00164A6F"/>
    <w:rsid w:val="001A3078"/>
    <w:rsid w:val="001F5E90"/>
    <w:rsid w:val="0021698A"/>
    <w:rsid w:val="002345E2"/>
    <w:rsid w:val="00271E79"/>
    <w:rsid w:val="002B62A2"/>
    <w:rsid w:val="002F549F"/>
    <w:rsid w:val="00380860"/>
    <w:rsid w:val="003C2571"/>
    <w:rsid w:val="003C5BAA"/>
    <w:rsid w:val="00407A10"/>
    <w:rsid w:val="00431667"/>
    <w:rsid w:val="00433502"/>
    <w:rsid w:val="00476B80"/>
    <w:rsid w:val="004C2352"/>
    <w:rsid w:val="0051147A"/>
    <w:rsid w:val="005221FD"/>
    <w:rsid w:val="005D15D9"/>
    <w:rsid w:val="005E2058"/>
    <w:rsid w:val="006346DF"/>
    <w:rsid w:val="00662D24"/>
    <w:rsid w:val="0066313F"/>
    <w:rsid w:val="006B2AAB"/>
    <w:rsid w:val="00724706"/>
    <w:rsid w:val="00725428"/>
    <w:rsid w:val="00757F68"/>
    <w:rsid w:val="00767C9A"/>
    <w:rsid w:val="007B1BB3"/>
    <w:rsid w:val="007D0165"/>
    <w:rsid w:val="0080468E"/>
    <w:rsid w:val="0080713B"/>
    <w:rsid w:val="00810B82"/>
    <w:rsid w:val="00830B59"/>
    <w:rsid w:val="008427E5"/>
    <w:rsid w:val="00851AF0"/>
    <w:rsid w:val="00862CC5"/>
    <w:rsid w:val="00963957"/>
    <w:rsid w:val="009D3CD0"/>
    <w:rsid w:val="009D65B4"/>
    <w:rsid w:val="00A119C4"/>
    <w:rsid w:val="00A1526E"/>
    <w:rsid w:val="00A65673"/>
    <w:rsid w:val="00AB15DD"/>
    <w:rsid w:val="00B93614"/>
    <w:rsid w:val="00BB7DD1"/>
    <w:rsid w:val="00BE0BEA"/>
    <w:rsid w:val="00C31C96"/>
    <w:rsid w:val="00C908D8"/>
    <w:rsid w:val="00CA66BB"/>
    <w:rsid w:val="00DC3FC3"/>
    <w:rsid w:val="00E468EF"/>
    <w:rsid w:val="00ED724C"/>
    <w:rsid w:val="00EF5D38"/>
    <w:rsid w:val="00F7145F"/>
    <w:rsid w:val="00F9104E"/>
    <w:rsid w:val="00F96960"/>
    <w:rsid w:val="00FD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35B00"/>
  <w15:chartTrackingRefBased/>
  <w15:docId w15:val="{516B8F7F-AA69-48B0-9EF5-54F1D231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1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5D9"/>
  </w:style>
  <w:style w:type="paragraph" w:styleId="Footer">
    <w:name w:val="footer"/>
    <w:basedOn w:val="Normal"/>
    <w:link w:val="FooterChar"/>
    <w:uiPriority w:val="99"/>
    <w:unhideWhenUsed/>
    <w:rsid w:val="005D1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5D9"/>
  </w:style>
  <w:style w:type="paragraph" w:customStyle="1" w:styleId="paragraph">
    <w:name w:val="paragraph"/>
    <w:basedOn w:val="Normal"/>
    <w:rsid w:val="00AB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B15DD"/>
  </w:style>
  <w:style w:type="character" w:customStyle="1" w:styleId="eop">
    <w:name w:val="eop"/>
    <w:basedOn w:val="DefaultParagraphFont"/>
    <w:rsid w:val="00AB15DD"/>
  </w:style>
  <w:style w:type="paragraph" w:styleId="ListParagraph">
    <w:name w:val="List Paragraph"/>
    <w:basedOn w:val="Normal"/>
    <w:uiPriority w:val="34"/>
    <w:qFormat/>
    <w:rsid w:val="002F5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esigntechnology.org.uk/shop-products/structures-whose-home/" TargetMode="External"/><Relationship Id="rId18" Type="http://schemas.openxmlformats.org/officeDocument/2006/relationships/hyperlink" Target="https://www.designtechnology.org.uk/shop-products/moving-pictures/" TargetMode="External"/><Relationship Id="rId26" Type="http://schemas.openxmlformats.org/officeDocument/2006/relationships/hyperlink" Target="https://www.designtechnology.org.uk/shop-products/super-salads/" TargetMode="External"/><Relationship Id="rId39" Type="http://schemas.openxmlformats.org/officeDocument/2006/relationships/hyperlink" Target="https://www.designtechnology.org.uk/shop-products/mechanisms-with-a-message/" TargetMode="External"/><Relationship Id="rId21" Type="http://schemas.openxmlformats.org/officeDocument/2006/relationships/hyperlink" Target="https://www.designtechnology.org.uk/shop-products/pneumatic-systems-make-a-mascot/" TargetMode="External"/><Relationship Id="rId34" Type="http://schemas.openxmlformats.org/officeDocument/2006/relationships/hyperlink" Target="https://www.designtechnology.org.uk/shop-products/bird-hide-design-and-make-challenge/" TargetMode="External"/><Relationship Id="rId42" Type="http://schemas.openxmlformats.org/officeDocument/2006/relationships/hyperlink" Target="https://www.designtechnology.org.uk/shop-products/mechanisms-with-a-message/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designtechnology.org.uk/shop-products/puppets-yr2/" TargetMode="External"/><Relationship Id="rId29" Type="http://schemas.openxmlformats.org/officeDocument/2006/relationships/hyperlink" Target="https://www.designtechnology.org.uk/shop-products/soups-celebrating-culture-and-seasonalit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esigntechnology.org.uk/shop-products/fantastic-fruit/" TargetMode="External"/><Relationship Id="rId24" Type="http://schemas.openxmlformats.org/officeDocument/2006/relationships/hyperlink" Target="https://www.designtechnology.org.uk/shop-products/pneumatic-systems-make-a-mascot/" TargetMode="External"/><Relationship Id="rId32" Type="http://schemas.openxmlformats.org/officeDocument/2006/relationships/hyperlink" Target="https://www.designtechnology.org.uk/shop-products/soups-celebrating-culture-and-seasonality/" TargetMode="External"/><Relationship Id="rId37" Type="http://schemas.openxmlformats.org/officeDocument/2006/relationships/hyperlink" Target="https://www.designtechnology.org.uk/shop-products/bird-hide-design-and-make-challenge/" TargetMode="External"/><Relationship Id="rId40" Type="http://schemas.openxmlformats.org/officeDocument/2006/relationships/hyperlink" Target="https://www.designtechnology.org.uk/shop-products/aprons-yr34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designtechnology.org.uk/shop-products/moving-pictures/" TargetMode="External"/><Relationship Id="rId23" Type="http://schemas.openxmlformats.org/officeDocument/2006/relationships/hyperlink" Target="https://www.designtechnology.org.uk/shop-products/super-salads/" TargetMode="External"/><Relationship Id="rId28" Type="http://schemas.openxmlformats.org/officeDocument/2006/relationships/hyperlink" Target="https://www.designtechnology.org.uk/shop-products/designer-bags/" TargetMode="External"/><Relationship Id="rId36" Type="http://schemas.openxmlformats.org/officeDocument/2006/relationships/hyperlink" Target="https://www.designtechnology.org.uk/shop-products/alarming-vehicles-yr-456/" TargetMode="External"/><Relationship Id="rId10" Type="http://schemas.openxmlformats.org/officeDocument/2006/relationships/hyperlink" Target="https://www.designtechnology.org.uk/shop-products/structures-whose-home/" TargetMode="External"/><Relationship Id="rId19" Type="http://schemas.openxmlformats.org/officeDocument/2006/relationships/hyperlink" Target="https://www.designtechnology.org.uk/shop-products/puppets-yr2/" TargetMode="External"/><Relationship Id="rId31" Type="http://schemas.openxmlformats.org/officeDocument/2006/relationships/hyperlink" Target="https://www.designtechnology.org.uk/shop-products/designer-bags/" TargetMode="External"/><Relationship Id="rId44" Type="http://schemas.openxmlformats.org/officeDocument/2006/relationships/hyperlink" Target="https://www.designtechnology.org.uk/shop-products/caribbean-fruit-cocktai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signtechnology.org.uk/shop-products/wheels-working-with-wheels-and-axles/" TargetMode="External"/><Relationship Id="rId14" Type="http://schemas.openxmlformats.org/officeDocument/2006/relationships/hyperlink" Target="https://www.designtechnology.org.uk/shop-products/fantastic-fruit/" TargetMode="External"/><Relationship Id="rId22" Type="http://schemas.openxmlformats.org/officeDocument/2006/relationships/hyperlink" Target="https://www.designtechnology.org.uk/resource-shop/primary/structures/packaging-with-links-to-maths/" TargetMode="External"/><Relationship Id="rId27" Type="http://schemas.openxmlformats.org/officeDocument/2006/relationships/hyperlink" Target="https://www.designtechnology.org.uk/shop-products/making-frames-for-motorised-projects/" TargetMode="External"/><Relationship Id="rId30" Type="http://schemas.openxmlformats.org/officeDocument/2006/relationships/hyperlink" Target="https://www.designtechnology.org.uk/shop-products/making-frames-for-motorised-projects/" TargetMode="External"/><Relationship Id="rId35" Type="http://schemas.openxmlformats.org/officeDocument/2006/relationships/hyperlink" Target="https://www.designtechnology.org.uk/shop-products/making-bread-using-the-six-essentials/" TargetMode="External"/><Relationship Id="rId43" Type="http://schemas.openxmlformats.org/officeDocument/2006/relationships/hyperlink" Target="https://www.designtechnology.org.uk/shop-products/aprons-yr34/" TargetMode="Externa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hyperlink" Target="https://www.designtechnology.org.uk/shop-products/wheels-working-with-wheels-and-axles/" TargetMode="External"/><Relationship Id="rId17" Type="http://schemas.openxmlformats.org/officeDocument/2006/relationships/hyperlink" Target="https://www.designtechnology.org.uk/resource-shop/primary/food/sandwich-snacks/" TargetMode="External"/><Relationship Id="rId25" Type="http://schemas.openxmlformats.org/officeDocument/2006/relationships/hyperlink" Target="https://www.designtechnology.org.uk/resource-shop/primary/structures/packaging-with-links-to-maths/" TargetMode="External"/><Relationship Id="rId33" Type="http://schemas.openxmlformats.org/officeDocument/2006/relationships/hyperlink" Target="https://www.designtechnology.org.uk/shop-products/alarming-vehicles-yr-456/" TargetMode="External"/><Relationship Id="rId38" Type="http://schemas.openxmlformats.org/officeDocument/2006/relationships/hyperlink" Target="https://www.designtechnology.org.uk/shop-products/making-bread-using-the-six-essentials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designtechnology.org.uk/resource-shop/primary/food/sandwich-snacks/" TargetMode="External"/><Relationship Id="rId41" Type="http://schemas.openxmlformats.org/officeDocument/2006/relationships/hyperlink" Target="https://www.designtechnology.org.uk/shop-products/caribbean-fruit-cocktai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1074</Words>
  <Characters>6125</Characters>
  <Application>Microsoft Office Word</Application>
  <DocSecurity>0</DocSecurity>
  <Lines>51</Lines>
  <Paragraphs>14</Paragraphs>
  <ScaleCrop>false</ScaleCrop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James</dc:creator>
  <cp:keywords/>
  <dc:description/>
  <cp:lastModifiedBy>Lisa McGinty</cp:lastModifiedBy>
  <cp:revision>23</cp:revision>
  <dcterms:created xsi:type="dcterms:W3CDTF">2024-10-20T06:41:00Z</dcterms:created>
  <dcterms:modified xsi:type="dcterms:W3CDTF">2025-09-08T17:55:00Z</dcterms:modified>
</cp:coreProperties>
</file>